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5159AC" w:rsidRDefault="00625BDA" w:rsidP="005159AC">
      <w:pPr>
        <w:pStyle w:val="NoSpacing"/>
        <w:jc w:val="center"/>
        <w:rPr>
          <w:rFonts w:ascii="Times New Roman" w:hAnsi="Times New Roman" w:cs="Times New Roman"/>
          <w:i/>
          <w:sz w:val="28"/>
          <w:szCs w:val="24"/>
          <w:lang w:val="sr-Cyrl-RS"/>
        </w:rPr>
      </w:pPr>
      <w:r w:rsidRPr="005159AC">
        <w:rPr>
          <w:rFonts w:ascii="Times New Roman" w:hAnsi="Times New Roman" w:cs="Times New Roman"/>
          <w:i/>
          <w:sz w:val="28"/>
          <w:szCs w:val="24"/>
          <w:lang w:val="sr-Cyrl-RS"/>
        </w:rPr>
        <w:t>Република Србија</w:t>
      </w:r>
    </w:p>
    <w:p w:rsidR="00625BDA" w:rsidRPr="005159AC" w:rsidRDefault="00625BDA" w:rsidP="005159AC">
      <w:pPr>
        <w:pStyle w:val="NoSpacing"/>
        <w:jc w:val="center"/>
        <w:rPr>
          <w:rFonts w:ascii="Times New Roman" w:hAnsi="Times New Roman" w:cs="Times New Roman"/>
          <w:i/>
          <w:sz w:val="28"/>
          <w:szCs w:val="24"/>
          <w:lang w:val="sr-Cyrl-RS"/>
        </w:rPr>
      </w:pPr>
      <w:r w:rsidRPr="005159AC">
        <w:rPr>
          <w:rFonts w:ascii="Times New Roman" w:hAnsi="Times New Roman" w:cs="Times New Roman"/>
          <w:i/>
          <w:sz w:val="28"/>
          <w:szCs w:val="24"/>
          <w:lang w:val="sr-Cyrl-RS"/>
        </w:rPr>
        <w:t>Народна скупштина</w:t>
      </w:r>
    </w:p>
    <w:p w:rsidR="00625BDA" w:rsidRPr="005159AC" w:rsidRDefault="00625BDA" w:rsidP="005159AC">
      <w:pPr>
        <w:pStyle w:val="NoSpacing"/>
        <w:jc w:val="center"/>
        <w:rPr>
          <w:rFonts w:ascii="Times New Roman" w:hAnsi="Times New Roman" w:cs="Times New Roman"/>
          <w:i/>
          <w:sz w:val="28"/>
          <w:szCs w:val="24"/>
          <w:lang w:val="sr-Cyrl-RS"/>
        </w:rPr>
      </w:pPr>
      <w:r w:rsidRPr="005159AC">
        <w:rPr>
          <w:rFonts w:ascii="Times New Roman" w:hAnsi="Times New Roman" w:cs="Times New Roman"/>
          <w:i/>
          <w:sz w:val="28"/>
          <w:szCs w:val="24"/>
          <w:lang w:val="sr-Cyrl-RS"/>
        </w:rPr>
        <w:t>Кабинет председника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Pr="005159AC" w:rsidRDefault="00FA424F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b/>
          <w:sz w:val="28"/>
          <w:szCs w:val="28"/>
          <w:lang w:val="sr-Cyrl-RS"/>
        </w:rPr>
        <w:t>НАЈАВ</w:t>
      </w:r>
      <w:bookmarkStart w:id="0" w:name="_GoBack"/>
      <w:bookmarkEnd w:id="0"/>
      <w:r w:rsidRPr="005159AC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</w:p>
    <w:p w:rsidR="00625BDA" w:rsidRPr="005159AC" w:rsidRDefault="00625BD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E21EF" w:rsidRPr="005159AC" w:rsidRDefault="00FE21EF" w:rsidP="00FE21E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E21EF" w:rsidRPr="005159AC" w:rsidRDefault="00E72607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159AC">
        <w:rPr>
          <w:rFonts w:ascii="Times New Roman" w:hAnsi="Times New Roman" w:cs="Times New Roman"/>
          <w:sz w:val="28"/>
          <w:szCs w:val="28"/>
          <w:lang w:val="sr-Cyrl-RS"/>
        </w:rPr>
        <w:t>у уторак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B67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6. јуна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, председник Народне скупштине Републике </w:t>
      </w:r>
      <w:r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Србије др Владимир Орлић примити 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>делегацију Одбора за спољне послове Сејм</w:t>
      </w:r>
      <w:r w:rsidR="00BC7627" w:rsidRPr="005159AC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Републике Пољске, на челу са председником Одбора Радославом Фогјелом.</w:t>
      </w:r>
    </w:p>
    <w:p w:rsidR="00FE21EF" w:rsidRPr="005159AC" w:rsidRDefault="00FE21EF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>Састанак ће бити одржан у сали 1 Дома Народне скупшти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не, Трг Николе Пашића 13, у </w:t>
      </w:r>
      <w:r w:rsidR="00A43CB6" w:rsidRPr="005159AC">
        <w:rPr>
          <w:rFonts w:ascii="Times New Roman" w:hAnsi="Times New Roman" w:cs="Times New Roman"/>
          <w:sz w:val="28"/>
          <w:szCs w:val="28"/>
        </w:rPr>
        <w:t>8,45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159AC">
        <w:rPr>
          <w:rFonts w:ascii="Times New Roman" w:hAnsi="Times New Roman" w:cs="Times New Roman"/>
          <w:sz w:val="28"/>
          <w:szCs w:val="28"/>
          <w:lang w:val="sr-Cyrl-RS"/>
        </w:rPr>
        <w:t>часова.</w:t>
      </w:r>
    </w:p>
    <w:p w:rsidR="00FA424F" w:rsidRPr="005159AC" w:rsidRDefault="00FA424F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</w:t>
      </w:r>
      <w:r w:rsidR="00071DB1" w:rsidRPr="005159AC">
        <w:rPr>
          <w:rFonts w:ascii="Times New Roman" w:hAnsi="Times New Roman" w:cs="Times New Roman"/>
          <w:sz w:val="28"/>
          <w:szCs w:val="28"/>
          <w:lang w:val="sr-Cyrl-RS"/>
        </w:rPr>
        <w:t>ућено је снимање почетка састан</w:t>
      </w:r>
      <w:r w:rsidRPr="005159AC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071DB1" w:rsidRPr="005159AC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5159AC">
        <w:rPr>
          <w:rFonts w:ascii="Times New Roman" w:hAnsi="Times New Roman" w:cs="Times New Roman"/>
          <w:sz w:val="28"/>
          <w:szCs w:val="28"/>
          <w:lang w:val="sr-Cyrl-RS"/>
        </w:rPr>
        <w:t>, након којег ће уследити саопштење за јавност.</w:t>
      </w:r>
    </w:p>
    <w:p w:rsidR="00FA424F" w:rsidRPr="005159AC" w:rsidRDefault="00FA424F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</w:t>
      </w:r>
      <w:r w:rsidRPr="005159AC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6" w:history="1">
        <w:r w:rsidRPr="005159AC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 w:rsidRPr="005159AC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е</w:t>
        </w:r>
        <w:r w:rsidRPr="005159AC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FA424F" w:rsidRPr="005159AC" w:rsidRDefault="00FA424F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BC7627" w:rsidRDefault="00BC7627" w:rsidP="00BC76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7627" w:rsidRPr="00BC7627" w:rsidRDefault="00BC7627" w:rsidP="00BC762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C7627" w:rsidRDefault="00BC7627" w:rsidP="00BC76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C7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71DB1"/>
    <w:rsid w:val="000B6707"/>
    <w:rsid w:val="00125102"/>
    <w:rsid w:val="001B5EB0"/>
    <w:rsid w:val="004206A6"/>
    <w:rsid w:val="005159AC"/>
    <w:rsid w:val="0060327A"/>
    <w:rsid w:val="00625BDA"/>
    <w:rsid w:val="00640896"/>
    <w:rsid w:val="006B772F"/>
    <w:rsid w:val="006D5E11"/>
    <w:rsid w:val="006E1374"/>
    <w:rsid w:val="00825178"/>
    <w:rsid w:val="0089549C"/>
    <w:rsid w:val="00A43CB6"/>
    <w:rsid w:val="00BC7627"/>
    <w:rsid w:val="00BF3173"/>
    <w:rsid w:val="00E72607"/>
    <w:rsid w:val="00F94905"/>
    <w:rsid w:val="00FA424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Pavic</cp:lastModifiedBy>
  <cp:revision>4</cp:revision>
  <dcterms:created xsi:type="dcterms:W3CDTF">2023-06-02T10:52:00Z</dcterms:created>
  <dcterms:modified xsi:type="dcterms:W3CDTF">2023-06-02T10:53:00Z</dcterms:modified>
</cp:coreProperties>
</file>